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0C1F1" w14:textId="2DE0B4DA" w:rsidR="00A27149" w:rsidRPr="00F17CF9" w:rsidRDefault="00F17CF9" w:rsidP="00780AD9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F17CF9">
        <w:rPr>
          <w:rFonts w:ascii="HG丸ｺﾞｼｯｸM-PRO" w:eastAsia="HG丸ｺﾞｼｯｸM-PRO" w:hAnsi="HG丸ｺﾞｼｯｸM-PRO" w:hint="eastAsia"/>
          <w:sz w:val="36"/>
          <w:szCs w:val="36"/>
        </w:rPr>
        <w:t>中学校バスケットボール部チーム状況調査アンケート</w:t>
      </w:r>
    </w:p>
    <w:p w14:paraId="6DD81C20" w14:textId="77777777" w:rsidR="00F17CF9" w:rsidRPr="00F17CF9" w:rsidRDefault="00F17CF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BA747A" w14:textId="14C3915F" w:rsidR="00F17CF9" w:rsidRDefault="00780AD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下のURLもしくは、QRコードからアンケートを開き、ご回答いただきますよう、よろしくお願いいたします。</w:t>
      </w:r>
    </w:p>
    <w:p w14:paraId="52180731" w14:textId="100C675D" w:rsidR="00780AD9" w:rsidRPr="00780AD9" w:rsidRDefault="00780AD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何か質問がありましたら、附属光義務教育学校の「米村」まで、お願いいたします。</w:t>
      </w:r>
    </w:p>
    <w:p w14:paraId="70EB4262" w14:textId="77777777" w:rsidR="00F17CF9" w:rsidRDefault="00F17CF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DD6515" w14:textId="77777777" w:rsidR="00780AD9" w:rsidRDefault="00780A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2D82F30" w14:textId="77777777" w:rsidR="00780AD9" w:rsidRPr="00F17CF9" w:rsidRDefault="00780A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5CEBDA" w14:textId="5B532A3D" w:rsidR="00F17CF9" w:rsidRDefault="00780AD9" w:rsidP="00F17C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URL　　</w:t>
      </w:r>
      <w:r w:rsidR="002C5BA6" w:rsidRPr="002C5BA6">
        <w:rPr>
          <w:sz w:val="24"/>
          <w:szCs w:val="24"/>
        </w:rPr>
        <w:t>https://forms.gle/BiKUhVDfiaCryqTm7</w:t>
      </w:r>
    </w:p>
    <w:p w14:paraId="00ABD223" w14:textId="77777777" w:rsidR="00780AD9" w:rsidRDefault="00780AD9" w:rsidP="00F17CF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211D2BF" w14:textId="4701E4C4" w:rsidR="00780AD9" w:rsidRPr="00780AD9" w:rsidRDefault="002C5BA6" w:rsidP="00F17CF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27AE7F" wp14:editId="5251876B">
            <wp:simplePos x="0" y="0"/>
            <wp:positionH relativeFrom="column">
              <wp:posOffset>1099819</wp:posOffset>
            </wp:positionH>
            <wp:positionV relativeFrom="paragraph">
              <wp:posOffset>25399</wp:posOffset>
            </wp:positionV>
            <wp:extent cx="2790825" cy="2790825"/>
            <wp:effectExtent l="0" t="0" r="9525" b="9525"/>
            <wp:wrapNone/>
            <wp:docPr id="14325905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AD9">
        <w:rPr>
          <w:rFonts w:ascii="HG丸ｺﾞｼｯｸM-PRO" w:eastAsia="HG丸ｺﾞｼｯｸM-PRO" w:hAnsi="HG丸ｺﾞｼｯｸM-PRO" w:hint="eastAsia"/>
          <w:sz w:val="24"/>
          <w:szCs w:val="24"/>
        </w:rPr>
        <w:t>QRコード</w:t>
      </w:r>
    </w:p>
    <w:sectPr w:rsidR="00780AD9" w:rsidRPr="00780AD9" w:rsidSect="00F17CF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F9"/>
    <w:rsid w:val="001E0A40"/>
    <w:rsid w:val="002C5BA6"/>
    <w:rsid w:val="00395ABA"/>
    <w:rsid w:val="005475A0"/>
    <w:rsid w:val="00780AD9"/>
    <w:rsid w:val="009A4DE4"/>
    <w:rsid w:val="00A27149"/>
    <w:rsid w:val="00D83BEC"/>
    <w:rsid w:val="00F1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731A96"/>
  <w15:chartTrackingRefBased/>
  <w15:docId w15:val="{10F14C3A-A65D-4EE3-88D9-F845E31C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7C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C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C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C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C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C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C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C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C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C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7C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C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C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C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C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C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C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C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C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C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7CF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CF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17CF9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F17C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17CF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17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 米村</dc:creator>
  <cp:keywords/>
  <dc:description/>
  <cp:lastModifiedBy>附属光中学校 山口大学教育学部</cp:lastModifiedBy>
  <cp:revision>3</cp:revision>
  <dcterms:created xsi:type="dcterms:W3CDTF">2025-08-17T13:41:00Z</dcterms:created>
  <dcterms:modified xsi:type="dcterms:W3CDTF">2025-08-18T02:43:00Z</dcterms:modified>
</cp:coreProperties>
</file>